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15AD2" w14:textId="77777777" w:rsidR="00274AD4" w:rsidRDefault="0056049F">
      <w:pPr>
        <w:pStyle w:val="Textoindependiente"/>
        <w:ind w:left="76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1D3BBD" wp14:editId="2C89C60F">
            <wp:extent cx="577214" cy="5772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5FFEF" w14:textId="77777777" w:rsidR="00274AD4" w:rsidRDefault="00274AD4">
      <w:pPr>
        <w:pStyle w:val="Textoindependiente"/>
        <w:spacing w:before="2"/>
        <w:ind w:left="0"/>
        <w:rPr>
          <w:rFonts w:ascii="Times New Roman"/>
          <w:sz w:val="7"/>
        </w:rPr>
      </w:pPr>
    </w:p>
    <w:p w14:paraId="6E183EE6" w14:textId="77777777" w:rsidR="00274AD4" w:rsidRDefault="0056049F">
      <w:pPr>
        <w:pStyle w:val="Ttulo1"/>
        <w:spacing w:before="57"/>
        <w:ind w:left="102"/>
      </w:pPr>
      <w:r>
        <w:rPr>
          <w:u w:val="single"/>
        </w:rPr>
        <w:t>INFORMACION A LAS FAMILIAS</w:t>
      </w:r>
    </w:p>
    <w:p w14:paraId="3331FDE8" w14:textId="77777777" w:rsidR="00274AD4" w:rsidRDefault="00274AD4">
      <w:pPr>
        <w:pStyle w:val="Textoindependiente"/>
        <w:spacing w:before="2"/>
        <w:ind w:left="0"/>
        <w:rPr>
          <w:b/>
          <w:sz w:val="10"/>
        </w:rPr>
      </w:pPr>
    </w:p>
    <w:p w14:paraId="1FE68CF8" w14:textId="77777777" w:rsidR="00274AD4" w:rsidRDefault="0056049F">
      <w:pPr>
        <w:pStyle w:val="Textoindependiente"/>
        <w:spacing w:before="56" w:line="259" w:lineRule="auto"/>
        <w:ind w:right="45"/>
      </w:pPr>
      <w:r>
        <w:t>LA REUNIÓN PLANEADA PARA EL LUNES SE RETRASARÁ AL MARTES POR LA TARDE. DEJANDO EL LUNES PARA LA ENTREGA DE MATERIAL POR PARTE DE LAS FAMILIAS.</w:t>
      </w:r>
    </w:p>
    <w:p w14:paraId="6ABAB7D8" w14:textId="77777777" w:rsidR="00274AD4" w:rsidRDefault="0056049F">
      <w:pPr>
        <w:pStyle w:val="Textoindependiente"/>
        <w:spacing w:before="159"/>
      </w:pPr>
      <w:r>
        <w:t>SE ESTABLECE EL SIGUIENTE HORARIO DE ENTREGA DE MATERIAL:</w:t>
      </w:r>
    </w:p>
    <w:p w14:paraId="182BCAB0" w14:textId="77777777" w:rsidR="00274AD4" w:rsidRDefault="0056049F">
      <w:pPr>
        <w:pStyle w:val="Ttulo1"/>
        <w:spacing w:before="183"/>
        <w:ind w:left="102"/>
      </w:pPr>
      <w:r>
        <w:t>LUNES 14 DE SEPTIEMBRE</w:t>
      </w:r>
    </w:p>
    <w:p w14:paraId="630B8705" w14:textId="77777777" w:rsidR="00274AD4" w:rsidRDefault="0056049F">
      <w:pPr>
        <w:spacing w:before="180"/>
        <w:ind w:left="1234"/>
        <w:rPr>
          <w:b/>
        </w:rPr>
      </w:pPr>
      <w:r>
        <w:rPr>
          <w:b/>
        </w:rPr>
        <w:t>De 16:00 a 16:30</w:t>
      </w:r>
    </w:p>
    <w:p w14:paraId="4C47B6CA" w14:textId="77777777" w:rsidR="00274AD4" w:rsidRDefault="0056049F">
      <w:pPr>
        <w:pStyle w:val="Textoindependiente"/>
        <w:spacing w:before="183" w:line="400" w:lineRule="auto"/>
        <w:ind w:left="1234" w:right="3163"/>
      </w:pPr>
      <w:r>
        <w:t>INFANTIL 3 AÑOS (POR LA PUERTA DE INFANTIL) 6º PRIMARIA (POR ADMINISTRACIÓN)</w:t>
      </w:r>
    </w:p>
    <w:p w14:paraId="763C3367" w14:textId="77777777" w:rsidR="00274AD4" w:rsidRDefault="0056049F">
      <w:pPr>
        <w:pStyle w:val="Textoindependiente"/>
        <w:spacing w:before="3"/>
        <w:ind w:left="1234"/>
      </w:pPr>
      <w:r>
        <w:t>3º DE PRIMARIA (POR LA PUERTA PRINCIPAL)</w:t>
      </w:r>
    </w:p>
    <w:p w14:paraId="7E8CF651" w14:textId="77777777" w:rsidR="00274AD4" w:rsidRDefault="0056049F">
      <w:pPr>
        <w:pStyle w:val="Ttulo1"/>
      </w:pPr>
      <w:r>
        <w:t>DE 16:30 A 17:00</w:t>
      </w:r>
    </w:p>
    <w:p w14:paraId="00D28408" w14:textId="77777777" w:rsidR="00274AD4" w:rsidRDefault="0056049F">
      <w:pPr>
        <w:pStyle w:val="Textoindependiente"/>
        <w:spacing w:before="181" w:line="403" w:lineRule="auto"/>
        <w:ind w:left="1234" w:right="2367"/>
      </w:pPr>
      <w:r>
        <w:t>INFANTIL 4 AÑOS (POR LA PUERTA DE ADMINISTRACIÓN) 4º DE PRIMARIA (POR LA PUERTA PRINCIPAL)</w:t>
      </w:r>
    </w:p>
    <w:p w14:paraId="271FCB19" w14:textId="77777777" w:rsidR="00274AD4" w:rsidRDefault="0056049F">
      <w:pPr>
        <w:pStyle w:val="Ttulo1"/>
        <w:spacing w:before="0" w:line="266" w:lineRule="exact"/>
      </w:pPr>
      <w:r>
        <w:t>DE 17:00 A 17:30</w:t>
      </w:r>
    </w:p>
    <w:p w14:paraId="09BF4DA9" w14:textId="77777777" w:rsidR="00274AD4" w:rsidRDefault="0056049F">
      <w:pPr>
        <w:pStyle w:val="Textoindependiente"/>
        <w:spacing w:before="182" w:line="400" w:lineRule="auto"/>
        <w:ind w:left="1234" w:right="2434"/>
      </w:pPr>
      <w:r>
        <w:t>INFANTIL 5 AÑOS POR LA PUERTA DE ADMINISTRACIÓN) 5º DE PRIMARIA (POR LA PUERTA PRINCIPAL)</w:t>
      </w:r>
    </w:p>
    <w:p w14:paraId="0B1307A1" w14:textId="77777777" w:rsidR="00274AD4" w:rsidRDefault="0056049F">
      <w:pPr>
        <w:pStyle w:val="Ttulo1"/>
        <w:spacing w:before="3"/>
      </w:pPr>
      <w:r>
        <w:t>DE 17:30 A 18:00</w:t>
      </w:r>
    </w:p>
    <w:p w14:paraId="7418624C" w14:textId="77777777" w:rsidR="00274AD4" w:rsidRDefault="0056049F">
      <w:pPr>
        <w:pStyle w:val="Textoindependiente"/>
        <w:spacing w:before="181"/>
        <w:ind w:left="1234"/>
      </w:pPr>
      <w:r>
        <w:t>1º DE PRIMARIA (POR LA ADMINISTRACIÓN)</w:t>
      </w:r>
    </w:p>
    <w:p w14:paraId="667FE5A5" w14:textId="77777777" w:rsidR="00274AD4" w:rsidRDefault="0056049F">
      <w:pPr>
        <w:pStyle w:val="Textoindependiente"/>
        <w:spacing w:before="180"/>
        <w:ind w:left="1234"/>
      </w:pPr>
      <w:r>
        <w:t>2º DE PRIMARIA (POR LA PUERTA PRINCIPAL)</w:t>
      </w:r>
    </w:p>
    <w:p w14:paraId="5399E00E" w14:textId="77777777" w:rsidR="00274AD4" w:rsidRDefault="00274AD4">
      <w:pPr>
        <w:pStyle w:val="Textoindependiente"/>
        <w:ind w:left="0"/>
      </w:pPr>
    </w:p>
    <w:p w14:paraId="51354F41" w14:textId="77777777" w:rsidR="00274AD4" w:rsidRDefault="00274AD4">
      <w:pPr>
        <w:pStyle w:val="Textoindependiente"/>
        <w:spacing w:before="9"/>
        <w:ind w:left="0"/>
        <w:rPr>
          <w:sz w:val="29"/>
        </w:rPr>
      </w:pPr>
    </w:p>
    <w:p w14:paraId="052E461C" w14:textId="77777777" w:rsidR="00274AD4" w:rsidRDefault="0056049F">
      <w:pPr>
        <w:pStyle w:val="Textoindependiente"/>
        <w:spacing w:line="259" w:lineRule="auto"/>
      </w:pPr>
      <w:r>
        <w:t>OS</w:t>
      </w:r>
      <w:r>
        <w:rPr>
          <w:spacing w:val="-12"/>
        </w:rPr>
        <w:t xml:space="preserve"> </w:t>
      </w:r>
      <w:r>
        <w:t>RECORDAMOS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VENIR</w:t>
      </w:r>
      <w:r>
        <w:rPr>
          <w:spacing w:val="-12"/>
        </w:rPr>
        <w:t xml:space="preserve"> </w:t>
      </w:r>
      <w:r>
        <w:t>TODO</w:t>
      </w:r>
      <w:r>
        <w:rPr>
          <w:spacing w:val="-12"/>
        </w:rPr>
        <w:t xml:space="preserve"> </w:t>
      </w:r>
      <w:r>
        <w:t>DEBIDAMENTE</w:t>
      </w:r>
      <w:r>
        <w:rPr>
          <w:spacing w:val="-11"/>
        </w:rPr>
        <w:t xml:space="preserve"> </w:t>
      </w:r>
      <w:r>
        <w:t>IDENTIFICADO</w:t>
      </w:r>
      <w:r>
        <w:rPr>
          <w:spacing w:val="-13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CAJA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PLÁSTICO CON CIERRE (nº1) O DE SIMILAR</w:t>
      </w:r>
      <w:r>
        <w:rPr>
          <w:spacing w:val="-12"/>
        </w:rPr>
        <w:t xml:space="preserve"> </w:t>
      </w:r>
      <w:r>
        <w:t>TAMAÑO.</w:t>
      </w:r>
    </w:p>
    <w:p w14:paraId="5B445D50" w14:textId="77A1E813" w:rsidR="00274AD4" w:rsidRDefault="0056049F">
      <w:pPr>
        <w:pStyle w:val="Textoindependiente"/>
        <w:spacing w:before="159"/>
      </w:pPr>
      <w:r>
        <w:rPr>
          <w:color w:val="FF0000"/>
        </w:rPr>
        <w:t>IMPORTANTE: INFA</w:t>
      </w:r>
      <w:r w:rsidR="00391413">
        <w:rPr>
          <w:color w:val="FF0000"/>
        </w:rPr>
        <w:t>N</w:t>
      </w:r>
      <w:r>
        <w:rPr>
          <w:color w:val="FF0000"/>
        </w:rPr>
        <w:t>TIL SOLO APORTARÁ EL MÉTODO DE</w:t>
      </w:r>
      <w:r w:rsidR="00391413">
        <w:rPr>
          <w:color w:val="FF0000"/>
        </w:rPr>
        <w:t>L</w:t>
      </w:r>
      <w:r>
        <w:rPr>
          <w:color w:val="FF0000"/>
        </w:rPr>
        <w:t xml:space="preserve"> PRIMER TRIMESTRE EN BOLSA</w:t>
      </w:r>
    </w:p>
    <w:p w14:paraId="68BCA84B" w14:textId="77777777" w:rsidR="00274AD4" w:rsidRDefault="0056049F">
      <w:pPr>
        <w:pStyle w:val="Textoindependiente"/>
        <w:spacing w:before="22"/>
      </w:pPr>
      <w:r>
        <w:rPr>
          <w:color w:val="FF0000"/>
        </w:rPr>
        <w:t>DEBIDAMENTE IDENTIFICADA (para ellos no se ha solicitado caja de plástico)</w:t>
      </w:r>
    </w:p>
    <w:p w14:paraId="2891241B" w14:textId="77777777" w:rsidR="00274AD4" w:rsidRDefault="0056049F">
      <w:pPr>
        <w:pStyle w:val="Textoindependiente"/>
        <w:spacing w:before="183" w:line="256" w:lineRule="auto"/>
      </w:pPr>
      <w:r>
        <w:t>SOLO PODRÁ ACUDIR AL CENTRO UN ADULTO POR ALUMNO (SIN COMPAÑÍA ALGUNA) Y DEBIDAMENTE PROVISTO DE SU MASCARILLA.</w:t>
      </w:r>
    </w:p>
    <w:p w14:paraId="6322F7FF" w14:textId="56741064" w:rsidR="00274AD4" w:rsidRDefault="0056049F">
      <w:pPr>
        <w:pStyle w:val="Textoindependiente"/>
        <w:spacing w:before="165" w:line="256" w:lineRule="auto"/>
      </w:pPr>
      <w:r>
        <w:t>ES IMPORTNTE QUE RESPET</w:t>
      </w:r>
      <w:r w:rsidR="00391413">
        <w:t>É</w:t>
      </w:r>
      <w:r>
        <w:t>IS LOS ESPACIOS Y DISTANCIA SOCIAL NO CREANDO AGLOMERACIONES, ESPECIALMENTE, EN LAS ENTRADAS Y SALIDAS DEL CENTRO.</w:t>
      </w:r>
    </w:p>
    <w:p w14:paraId="4F90E9D2" w14:textId="77777777" w:rsidR="00274AD4" w:rsidRDefault="00274AD4">
      <w:pPr>
        <w:pStyle w:val="Textoindependiente"/>
        <w:ind w:left="0"/>
      </w:pPr>
    </w:p>
    <w:p w14:paraId="0567049E" w14:textId="77777777" w:rsidR="00274AD4" w:rsidRDefault="00274AD4">
      <w:pPr>
        <w:pStyle w:val="Textoindependiente"/>
        <w:spacing w:before="3"/>
        <w:ind w:left="0"/>
        <w:rPr>
          <w:sz w:val="28"/>
        </w:rPr>
      </w:pPr>
    </w:p>
    <w:p w14:paraId="5C28E761" w14:textId="77777777" w:rsidR="00274AD4" w:rsidRDefault="0056049F">
      <w:pPr>
        <w:pStyle w:val="Textoindependiente"/>
        <w:ind w:left="5059"/>
      </w:pPr>
      <w:r>
        <w:t>UN SALUDO</w:t>
      </w:r>
    </w:p>
    <w:p w14:paraId="2841671B" w14:textId="77777777" w:rsidR="00274AD4" w:rsidRDefault="0056049F">
      <w:pPr>
        <w:pStyle w:val="Textoindependiente"/>
        <w:spacing w:before="182"/>
      </w:pPr>
      <w:r>
        <w:t>EL CENTRO EDUCATIVO</w:t>
      </w:r>
    </w:p>
    <w:sectPr w:rsidR="00274AD4">
      <w:type w:val="continuous"/>
      <w:pgSz w:w="11910" w:h="16840"/>
      <w:pgMar w:top="8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AD4"/>
    <w:rsid w:val="00274AD4"/>
    <w:rsid w:val="00391413"/>
    <w:rsid w:val="005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F625"/>
  <w15:docId w15:val="{C2016942-7215-46B6-8787-933DB33C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80"/>
      <w:ind w:left="1234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Juanma Fernandez Bellido</dc:creator>
  <cp:lastModifiedBy>Marta Aledo Manrique</cp:lastModifiedBy>
  <cp:revision>3</cp:revision>
  <dcterms:created xsi:type="dcterms:W3CDTF">2020-09-12T10:37:00Z</dcterms:created>
  <dcterms:modified xsi:type="dcterms:W3CDTF">2020-09-12T10:41:00Z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2020-09-12T00:00:00Z</vt:filetime>
  </property>
</Properties>
</file>