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E" w:rsidRPr="00170C36" w:rsidRDefault="00866F18" w:rsidP="00D42151">
      <w:pPr>
        <w:jc w:val="center"/>
        <w:rPr>
          <w:b/>
          <w:sz w:val="40"/>
        </w:rPr>
      </w:pPr>
      <w:r>
        <w:rPr>
          <w:b/>
          <w:sz w:val="40"/>
        </w:rPr>
        <w:t xml:space="preserve">CONVOCATORIAS </w:t>
      </w:r>
      <w:r w:rsidR="00170C36" w:rsidRPr="00170C36">
        <w:rPr>
          <w:b/>
          <w:sz w:val="40"/>
        </w:rPr>
        <w:t>DE EVALUACIONES</w:t>
      </w:r>
    </w:p>
    <w:tbl>
      <w:tblPr>
        <w:tblStyle w:val="Tablaconcuadrcula"/>
        <w:tblW w:w="12931" w:type="dxa"/>
        <w:jc w:val="center"/>
        <w:tblInd w:w="-601" w:type="dxa"/>
        <w:tblLayout w:type="fixed"/>
        <w:tblLook w:val="04A0"/>
      </w:tblPr>
      <w:tblGrid>
        <w:gridCol w:w="2127"/>
        <w:gridCol w:w="1543"/>
        <w:gridCol w:w="1543"/>
        <w:gridCol w:w="1544"/>
        <w:gridCol w:w="1543"/>
        <w:gridCol w:w="1544"/>
        <w:gridCol w:w="1543"/>
        <w:gridCol w:w="1544"/>
      </w:tblGrid>
      <w:tr w:rsidR="00D42151" w:rsidRPr="00D42151" w:rsidTr="00D42151">
        <w:trPr>
          <w:trHeight w:val="933"/>
          <w:jc w:val="center"/>
        </w:trPr>
        <w:tc>
          <w:tcPr>
            <w:tcW w:w="2127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GRUPO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EVAL INICIAL</w:t>
            </w:r>
          </w:p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(OCTUBRE)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1º EVAL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2ª PREEVAL</w:t>
            </w:r>
          </w:p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(FEBRERO /MARZO)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2ªEVAL.</w:t>
            </w:r>
          </w:p>
          <w:p w:rsidR="00D42151" w:rsidRP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>( MARZO / ABRIL)</w:t>
            </w:r>
          </w:p>
        </w:tc>
        <w:tc>
          <w:tcPr>
            <w:tcW w:w="1544" w:type="dxa"/>
            <w:shd w:val="pct10" w:color="auto" w:fill="auto"/>
          </w:tcPr>
          <w:p w:rsidR="00D42151" w:rsidRDefault="00D42151" w:rsidP="00170C36">
            <w:pPr>
              <w:jc w:val="center"/>
              <w:rPr>
                <w:b/>
              </w:rPr>
            </w:pPr>
            <w:r w:rsidRPr="00D42151">
              <w:rPr>
                <w:b/>
              </w:rPr>
              <w:t xml:space="preserve">3ª </w:t>
            </w:r>
            <w:r w:rsidR="00561EF2">
              <w:rPr>
                <w:b/>
              </w:rPr>
              <w:t>PRE</w:t>
            </w:r>
            <w:r w:rsidRPr="00D42151">
              <w:rPr>
                <w:b/>
              </w:rPr>
              <w:t>EVAL</w:t>
            </w:r>
          </w:p>
          <w:p w:rsidR="00561EF2" w:rsidRPr="00561EF2" w:rsidRDefault="00561EF2" w:rsidP="00170C36">
            <w:pPr>
              <w:jc w:val="center"/>
              <w:rPr>
                <w:b/>
                <w:sz w:val="16"/>
                <w:szCs w:val="16"/>
              </w:rPr>
            </w:pPr>
            <w:r w:rsidRPr="00561EF2">
              <w:rPr>
                <w:b/>
                <w:sz w:val="16"/>
                <w:szCs w:val="16"/>
              </w:rPr>
              <w:t>(SEGÚN CALENDARIO)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ORDINARIA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(JUNIO)</w:t>
            </w:r>
          </w:p>
        </w:tc>
        <w:tc>
          <w:tcPr>
            <w:tcW w:w="1544" w:type="dxa"/>
            <w:shd w:val="pct10" w:color="auto" w:fill="auto"/>
          </w:tcPr>
          <w:p w:rsid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 xml:space="preserve">EXTRA- ORDINARIA   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42151">
              <w:rPr>
                <w:b/>
              </w:rPr>
              <w:t>SEPTIEMBRE)</w:t>
            </w:r>
          </w:p>
        </w:tc>
      </w:tr>
      <w:tr w:rsidR="00D42151" w:rsidRPr="00D42151" w:rsidTr="00D42151">
        <w:trPr>
          <w:trHeight w:val="467"/>
          <w:jc w:val="center"/>
        </w:trPr>
        <w:tc>
          <w:tcPr>
            <w:tcW w:w="2127" w:type="dxa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ESO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</w:tr>
      <w:tr w:rsidR="00D42151" w:rsidRPr="00D42151" w:rsidTr="00D42151">
        <w:trPr>
          <w:trHeight w:val="467"/>
          <w:jc w:val="center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BACH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D42151" w:rsidRDefault="00D42151" w:rsidP="00561EF2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D42151" w:rsidRPr="00D42151" w:rsidRDefault="00E92EA2" w:rsidP="00536C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(2º BACH</w:t>
            </w:r>
            <w:r w:rsidR="00D42151" w:rsidRPr="00D42151">
              <w:rPr>
                <w:b/>
                <w:sz w:val="16"/>
                <w:szCs w:val="16"/>
              </w:rPr>
              <w:t xml:space="preserve"> mayo)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 xml:space="preserve">X </w:t>
            </w:r>
          </w:p>
        </w:tc>
      </w:tr>
      <w:tr w:rsidR="00D42151" w:rsidRPr="00D42151" w:rsidTr="00D42151">
        <w:trPr>
          <w:trHeight w:val="467"/>
          <w:jc w:val="center"/>
        </w:trPr>
        <w:tc>
          <w:tcPr>
            <w:tcW w:w="2127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EVAL INICIAL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(OCTUBRE)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1º EVAL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2ª PREEVAL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(FEBRERO /MARZO)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2ªEVAL.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 MARZO / ABRIL)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3ª EVAL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 MAYO)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D42151">
            <w:pPr>
              <w:jc w:val="center"/>
              <w:rPr>
                <w:b/>
              </w:rPr>
            </w:pPr>
            <w:r w:rsidRPr="00D42151">
              <w:rPr>
                <w:b/>
              </w:rPr>
              <w:t>FINAL FPI</w:t>
            </w:r>
          </w:p>
          <w:p w:rsidR="00D42151" w:rsidRDefault="00D42151" w:rsidP="00D42151">
            <w:pPr>
              <w:jc w:val="center"/>
              <w:rPr>
                <w:b/>
              </w:rPr>
            </w:pPr>
            <w:r w:rsidRPr="00D42151">
              <w:rPr>
                <w:b/>
              </w:rPr>
              <w:t>(JUNIO)</w:t>
            </w:r>
          </w:p>
          <w:p w:rsidR="00E92EA2" w:rsidRPr="00D42151" w:rsidRDefault="00E92EA2" w:rsidP="00D42151">
            <w:pPr>
              <w:jc w:val="center"/>
              <w:rPr>
                <w:b/>
              </w:rPr>
            </w:pPr>
            <w:r w:rsidRPr="00561EF2">
              <w:rPr>
                <w:sz w:val="16"/>
                <w:szCs w:val="16"/>
              </w:rPr>
              <w:t>(FIN REGIMEN ORDINARIO CLASES)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</w:p>
        </w:tc>
      </w:tr>
      <w:tr w:rsidR="00D42151" w:rsidRPr="00D42151" w:rsidTr="00D42151">
        <w:trPr>
          <w:trHeight w:val="641"/>
          <w:jc w:val="center"/>
        </w:trPr>
        <w:tc>
          <w:tcPr>
            <w:tcW w:w="2127" w:type="dxa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1ºFPI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 xml:space="preserve">X </w:t>
            </w:r>
          </w:p>
          <w:p w:rsidR="00D42151" w:rsidRPr="00D42151" w:rsidRDefault="00D42151" w:rsidP="00561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561EF2" w:rsidRPr="00D42151" w:rsidRDefault="00561EF2" w:rsidP="0017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</w:rPr>
            </w:pPr>
          </w:p>
        </w:tc>
      </w:tr>
      <w:tr w:rsidR="00D42151" w:rsidRPr="00D42151" w:rsidTr="00D42151">
        <w:trPr>
          <w:trHeight w:val="467"/>
          <w:jc w:val="center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2ºFPI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561EF2" w:rsidRPr="00561EF2" w:rsidRDefault="00561EF2" w:rsidP="00E92E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:rsidR="00561EF2" w:rsidRPr="00D42151" w:rsidRDefault="00561EF2" w:rsidP="0017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D42151" w:rsidRPr="00D42151" w:rsidRDefault="00D42151" w:rsidP="00170C36">
            <w:pPr>
              <w:jc w:val="center"/>
              <w:rPr>
                <w:b/>
              </w:rPr>
            </w:pPr>
          </w:p>
        </w:tc>
      </w:tr>
      <w:tr w:rsidR="00D42151" w:rsidRPr="00D42151" w:rsidTr="00D42151">
        <w:trPr>
          <w:trHeight w:val="467"/>
          <w:jc w:val="center"/>
        </w:trPr>
        <w:tc>
          <w:tcPr>
            <w:tcW w:w="2127" w:type="dxa"/>
            <w:shd w:val="pct10" w:color="auto" w:fill="auto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EVAL INICIAL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(OCTUBRE)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1º EVAL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2ª EVAL.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(FEBRERO /MARZO)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3ªEVAL.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 MARZO / ABRIL)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1ª FINAL FPB</w:t>
            </w:r>
          </w:p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(MAYO)</w:t>
            </w:r>
          </w:p>
        </w:tc>
        <w:tc>
          <w:tcPr>
            <w:tcW w:w="1543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2ª FINAL FPB</w:t>
            </w:r>
          </w:p>
          <w:p w:rsidR="00D42151" w:rsidRDefault="00D42151" w:rsidP="00536C2E">
            <w:pPr>
              <w:jc w:val="center"/>
              <w:rPr>
                <w:b/>
              </w:rPr>
            </w:pPr>
            <w:r w:rsidRPr="00D42151">
              <w:rPr>
                <w:b/>
              </w:rPr>
              <w:t>(JUNIO)</w:t>
            </w:r>
          </w:p>
          <w:p w:rsidR="00E92EA2" w:rsidRDefault="00E92EA2" w:rsidP="00E92EA2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E92EA2" w:rsidRPr="00D42151" w:rsidRDefault="00E92EA2" w:rsidP="00E92EA2">
            <w:pPr>
              <w:jc w:val="center"/>
              <w:rPr>
                <w:b/>
              </w:rPr>
            </w:pPr>
            <w:r w:rsidRPr="00561EF2">
              <w:rPr>
                <w:sz w:val="16"/>
                <w:szCs w:val="16"/>
              </w:rPr>
              <w:t>(FIN REGIMEN ORDINARIO CLASES)</w:t>
            </w:r>
          </w:p>
        </w:tc>
        <w:tc>
          <w:tcPr>
            <w:tcW w:w="1544" w:type="dxa"/>
            <w:shd w:val="pct10" w:color="auto" w:fill="auto"/>
          </w:tcPr>
          <w:p w:rsidR="00D42151" w:rsidRPr="00D42151" w:rsidRDefault="00D42151" w:rsidP="00536C2E">
            <w:pPr>
              <w:jc w:val="center"/>
              <w:rPr>
                <w:b/>
              </w:rPr>
            </w:pPr>
          </w:p>
        </w:tc>
      </w:tr>
      <w:tr w:rsidR="00D42151" w:rsidRPr="00D42151" w:rsidTr="00D42151">
        <w:trPr>
          <w:trHeight w:val="701"/>
          <w:jc w:val="center"/>
        </w:trPr>
        <w:tc>
          <w:tcPr>
            <w:tcW w:w="2127" w:type="dxa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1ºFPB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D42151" w:rsidRPr="00D42151" w:rsidRDefault="00D42151" w:rsidP="00561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D42151" w:rsidRPr="00D42151" w:rsidRDefault="00D42151" w:rsidP="00170C36">
            <w:pPr>
              <w:jc w:val="center"/>
              <w:rPr>
                <w:b/>
              </w:rPr>
            </w:pPr>
          </w:p>
        </w:tc>
      </w:tr>
      <w:tr w:rsidR="00D42151" w:rsidRPr="00D42151" w:rsidTr="00D42151">
        <w:trPr>
          <w:trHeight w:val="569"/>
          <w:jc w:val="center"/>
        </w:trPr>
        <w:tc>
          <w:tcPr>
            <w:tcW w:w="2127" w:type="dxa"/>
          </w:tcPr>
          <w:p w:rsidR="00D42151" w:rsidRPr="00D42151" w:rsidRDefault="00D42151" w:rsidP="00170C36">
            <w:pPr>
              <w:jc w:val="center"/>
              <w:rPr>
                <w:b/>
                <w:sz w:val="32"/>
                <w:szCs w:val="32"/>
              </w:rPr>
            </w:pPr>
            <w:r w:rsidRPr="00D42151">
              <w:rPr>
                <w:b/>
                <w:sz w:val="32"/>
                <w:szCs w:val="32"/>
              </w:rPr>
              <w:t>2º FPB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44" w:type="dxa"/>
          </w:tcPr>
          <w:p w:rsid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561EF2" w:rsidRPr="00561EF2" w:rsidRDefault="00561EF2" w:rsidP="00170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42151" w:rsidRPr="00D42151" w:rsidRDefault="00D42151" w:rsidP="0017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D42151" w:rsidRPr="00D42151" w:rsidRDefault="00D42151" w:rsidP="00536C2E">
            <w:pPr>
              <w:jc w:val="center"/>
              <w:rPr>
                <w:b/>
                <w:sz w:val="28"/>
                <w:szCs w:val="28"/>
              </w:rPr>
            </w:pPr>
            <w:r w:rsidRPr="00D42151">
              <w:rPr>
                <w:b/>
                <w:sz w:val="28"/>
                <w:szCs w:val="28"/>
              </w:rPr>
              <w:t>X</w:t>
            </w:r>
          </w:p>
          <w:p w:rsidR="00D42151" w:rsidRPr="00561EF2" w:rsidRDefault="00D42151" w:rsidP="00536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D42151" w:rsidRPr="00D42151" w:rsidRDefault="00D42151" w:rsidP="00BA333B">
            <w:pPr>
              <w:jc w:val="center"/>
              <w:rPr>
                <w:b/>
              </w:rPr>
            </w:pPr>
          </w:p>
        </w:tc>
      </w:tr>
    </w:tbl>
    <w:p w:rsidR="00D10AAE" w:rsidRPr="00170C36" w:rsidRDefault="00D10AAE" w:rsidP="00170C36">
      <w:pPr>
        <w:rPr>
          <w:b/>
          <w:sz w:val="36"/>
        </w:rPr>
      </w:pPr>
    </w:p>
    <w:sectPr w:rsidR="00D10AAE" w:rsidRPr="00170C36" w:rsidSect="00D421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AAE"/>
    <w:rsid w:val="000D37B8"/>
    <w:rsid w:val="000F4770"/>
    <w:rsid w:val="000F659A"/>
    <w:rsid w:val="00170C36"/>
    <w:rsid w:val="00194F47"/>
    <w:rsid w:val="002A56D9"/>
    <w:rsid w:val="002E49F6"/>
    <w:rsid w:val="003217E5"/>
    <w:rsid w:val="003F3382"/>
    <w:rsid w:val="00561EF2"/>
    <w:rsid w:val="00744991"/>
    <w:rsid w:val="007D038D"/>
    <w:rsid w:val="00802F8B"/>
    <w:rsid w:val="00866F18"/>
    <w:rsid w:val="008C734F"/>
    <w:rsid w:val="008E54EA"/>
    <w:rsid w:val="00B23D01"/>
    <w:rsid w:val="00BA333B"/>
    <w:rsid w:val="00BB461D"/>
    <w:rsid w:val="00D10AAE"/>
    <w:rsid w:val="00D42151"/>
    <w:rsid w:val="00E9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2019-04-09T10:14:00Z</dcterms:created>
  <dcterms:modified xsi:type="dcterms:W3CDTF">2019-04-11T09:26:00Z</dcterms:modified>
</cp:coreProperties>
</file>