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11D73" w:rsidRPr="002763C3" w:rsidTr="008E733E">
        <w:trPr>
          <w:trHeight w:hRule="exact" w:val="1134"/>
        </w:trPr>
        <w:tc>
          <w:tcPr>
            <w:tcW w:w="9638" w:type="dxa"/>
            <w:gridSpan w:val="2"/>
            <w:tcBorders>
              <w:top w:val="single" w:sz="18" w:space="0" w:color="000099"/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50C" w:rsidRPr="002763C3" w:rsidRDefault="00E5750C" w:rsidP="00E5750C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</w:pPr>
            <w:r w:rsidRPr="002763C3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En el aula de </w:t>
            </w:r>
            <w:proofErr w:type="spellStart"/>
            <w:r w:rsidRPr="002763C3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Ciencias</w:t>
            </w:r>
            <w:proofErr w:type="spellEnd"/>
            <w:r w:rsidRPr="002763C3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de </w:t>
            </w:r>
            <w:proofErr w:type="gramStart"/>
            <w:r w:rsidRPr="002763C3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un</w:t>
            </w:r>
            <w:proofErr w:type="gramEnd"/>
            <w:r w:rsidRPr="002763C3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763C3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colegio</w:t>
            </w:r>
            <w:proofErr w:type="spellEnd"/>
            <w:r w:rsidRPr="002763C3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hay 38 </w:t>
            </w:r>
            <w:proofErr w:type="spellStart"/>
            <w:r w:rsidRPr="002763C3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arañas</w:t>
            </w:r>
            <w:proofErr w:type="spellEnd"/>
            <w:r w:rsidRPr="002763C3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, 15 mariposas, 7 </w:t>
            </w:r>
            <w:proofErr w:type="spellStart"/>
            <w:r w:rsidRPr="002763C3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escarabajos</w:t>
            </w:r>
            <w:proofErr w:type="spellEnd"/>
            <w:r w:rsidRPr="002763C3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y 14 </w:t>
            </w:r>
            <w:proofErr w:type="spellStart"/>
            <w:r w:rsidRPr="002763C3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minerales</w:t>
            </w:r>
            <w:proofErr w:type="spellEnd"/>
            <w:r w:rsidRPr="002763C3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. ¿</w:t>
            </w:r>
            <w:proofErr w:type="spellStart"/>
            <w:r w:rsidRPr="002763C3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Cuántos</w:t>
            </w:r>
            <w:proofErr w:type="spellEnd"/>
            <w:r w:rsidRPr="002763C3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763C3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animales</w:t>
            </w:r>
            <w:proofErr w:type="spellEnd"/>
            <w:r w:rsidRPr="002763C3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hay en total en el aula de </w:t>
            </w:r>
            <w:proofErr w:type="spellStart"/>
            <w:r w:rsidRPr="002763C3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Ciencias</w:t>
            </w:r>
            <w:proofErr w:type="spellEnd"/>
            <w:r w:rsidRPr="002763C3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?</w:t>
            </w:r>
          </w:p>
          <w:p w:rsidR="00B11D73" w:rsidRPr="002763C3" w:rsidRDefault="00B11D73" w:rsidP="008E733E">
            <w:pPr>
              <w:pStyle w:val="TableParagraph"/>
              <w:spacing w:before="46"/>
              <w:ind w:right="69" w:firstLine="374"/>
              <w:jc w:val="both"/>
              <w:rPr>
                <w:rFonts w:ascii="Boo" w:hAnsi="Boo"/>
                <w:b/>
              </w:rPr>
            </w:pPr>
          </w:p>
        </w:tc>
      </w:tr>
      <w:tr w:rsidR="00B11D73" w:rsidRPr="002763C3" w:rsidTr="008E733E">
        <w:trPr>
          <w:trHeight w:hRule="exact" w:val="2197"/>
        </w:trPr>
        <w:tc>
          <w:tcPr>
            <w:tcW w:w="4819" w:type="dxa"/>
            <w:tcBorders>
              <w:left w:val="single" w:sz="18" w:space="0" w:color="000099"/>
              <w:bottom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73" w:rsidRPr="002763C3" w:rsidRDefault="00B11D73" w:rsidP="008E733E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  <w:r w:rsidRPr="002763C3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Datos</w:t>
            </w:r>
            <w:r w:rsidRPr="002763C3">
              <w:rPr>
                <w:rFonts w:ascii="Boo" w:hAnsi="Boo"/>
                <w:b/>
                <w:i/>
                <w:w w:val="85"/>
                <w:sz w:val="32"/>
                <w:szCs w:val="32"/>
              </w:rPr>
              <w:t>:</w:t>
            </w:r>
          </w:p>
          <w:p w:rsidR="00B11D73" w:rsidRPr="002763C3" w:rsidRDefault="00B11D73" w:rsidP="008E733E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i/>
                <w:w w:val="85"/>
                <w:sz w:val="40"/>
              </w:rPr>
            </w:pPr>
          </w:p>
          <w:p w:rsidR="00B11D73" w:rsidRPr="002763C3" w:rsidRDefault="00B11D73" w:rsidP="008E733E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</w:p>
        </w:tc>
        <w:tc>
          <w:tcPr>
            <w:tcW w:w="4819" w:type="dxa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73" w:rsidRPr="002763C3" w:rsidRDefault="00B11D73" w:rsidP="008E733E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  <w:r w:rsidRPr="002763C3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Dibujo</w:t>
            </w:r>
            <w:r w:rsidRPr="002763C3">
              <w:rPr>
                <w:rFonts w:ascii="Boo" w:hAnsi="Boo"/>
                <w:b/>
                <w:i/>
                <w:w w:val="85"/>
                <w:sz w:val="32"/>
                <w:szCs w:val="32"/>
              </w:rPr>
              <w:t>:</w:t>
            </w:r>
            <w:r w:rsidRPr="002763C3">
              <w:rPr>
                <w:rFonts w:ascii="Boo" w:hAnsi="Boo"/>
                <w:b/>
              </w:rPr>
              <w:t xml:space="preserve"> </w:t>
            </w:r>
          </w:p>
          <w:p w:rsidR="00B11D73" w:rsidRPr="002763C3" w:rsidRDefault="00B11D73" w:rsidP="008E733E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</w:p>
        </w:tc>
      </w:tr>
      <w:tr w:rsidR="00B11D73" w:rsidRPr="002763C3" w:rsidTr="008E733E">
        <w:trPr>
          <w:trHeight w:hRule="exact" w:val="2338"/>
        </w:trPr>
        <w:tc>
          <w:tcPr>
            <w:tcW w:w="9638" w:type="dxa"/>
            <w:gridSpan w:val="2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73" w:rsidRPr="002763C3" w:rsidRDefault="00B11D73" w:rsidP="008E733E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  <w:r w:rsidRPr="002763C3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Operaciones y resultado:</w:t>
            </w:r>
          </w:p>
        </w:tc>
      </w:tr>
      <w:tr w:rsidR="00B11D73" w:rsidRPr="002763C3" w:rsidTr="008E733E">
        <w:trPr>
          <w:trHeight w:hRule="exact" w:val="1246"/>
        </w:trPr>
        <w:tc>
          <w:tcPr>
            <w:tcW w:w="9638" w:type="dxa"/>
            <w:gridSpan w:val="2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73" w:rsidRPr="002763C3" w:rsidRDefault="00B11D73" w:rsidP="008E733E">
            <w:pPr>
              <w:pStyle w:val="TableContents"/>
              <w:ind w:left="153" w:right="51"/>
              <w:rPr>
                <w:rFonts w:ascii="Boo" w:hAnsi="Boo"/>
                <w:b/>
              </w:rPr>
            </w:pPr>
            <w:r w:rsidRPr="002763C3">
              <w:rPr>
                <w:rFonts w:ascii="Boo" w:hAnsi="Boo"/>
                <w:b/>
                <w:w w:val="85"/>
                <w:sz w:val="32"/>
                <w:szCs w:val="32"/>
              </w:rPr>
              <w:t xml:space="preserve"> </w:t>
            </w:r>
            <w:r w:rsidRPr="002763C3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Solución:</w:t>
            </w:r>
          </w:p>
        </w:tc>
      </w:tr>
      <w:tr w:rsidR="00B11D73" w:rsidRPr="002763C3" w:rsidTr="008E733E">
        <w:trPr>
          <w:trHeight w:hRule="exact" w:val="584"/>
        </w:trPr>
        <w:tc>
          <w:tcPr>
            <w:tcW w:w="96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D73" w:rsidRPr="002763C3" w:rsidRDefault="00B11D73" w:rsidP="008E733E">
            <w:pPr>
              <w:pStyle w:val="TableContents"/>
              <w:rPr>
                <w:rFonts w:ascii="Boo" w:hAnsi="Boo"/>
                <w:b/>
              </w:rPr>
            </w:pPr>
          </w:p>
        </w:tc>
      </w:tr>
      <w:tr w:rsidR="00B11D73" w:rsidRPr="002763C3" w:rsidTr="008E733E">
        <w:trPr>
          <w:trHeight w:hRule="exact" w:val="1322"/>
        </w:trPr>
        <w:tc>
          <w:tcPr>
            <w:tcW w:w="9638" w:type="dxa"/>
            <w:gridSpan w:val="2"/>
            <w:tcBorders>
              <w:top w:val="single" w:sz="18" w:space="0" w:color="000099"/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3C3" w:rsidRPr="00A634D8" w:rsidRDefault="002763C3" w:rsidP="00A634D8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</w:pPr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En el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parque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atracciones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, Luisa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gastó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3</w:t>
            </w:r>
            <w:r w:rsidR="009D37ED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2</w:t>
            </w:r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euros en la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entrada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, 24 euros en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refrescos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y 4 euros  en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chucherías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. ¿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Cuánto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se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gastó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en total?</w:t>
            </w:r>
          </w:p>
          <w:p w:rsidR="00B11D73" w:rsidRPr="002763C3" w:rsidRDefault="00B11D73" w:rsidP="008E733E">
            <w:pPr>
              <w:pStyle w:val="TableParagraph"/>
              <w:tabs>
                <w:tab w:val="left" w:pos="2789"/>
              </w:tabs>
              <w:spacing w:before="15"/>
              <w:ind w:right="4512"/>
              <w:rPr>
                <w:rFonts w:ascii="Boo" w:hAnsi="Boo"/>
                <w:b/>
                <w:i/>
                <w:w w:val="85"/>
                <w:sz w:val="32"/>
                <w:szCs w:val="32"/>
              </w:rPr>
            </w:pPr>
          </w:p>
        </w:tc>
      </w:tr>
      <w:tr w:rsidR="00B11D73" w:rsidRPr="002763C3" w:rsidTr="008E733E">
        <w:trPr>
          <w:trHeight w:hRule="exact" w:val="2136"/>
        </w:trPr>
        <w:tc>
          <w:tcPr>
            <w:tcW w:w="4819" w:type="dxa"/>
            <w:tcBorders>
              <w:left w:val="single" w:sz="18" w:space="0" w:color="000099"/>
              <w:bottom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73" w:rsidRPr="002763C3" w:rsidRDefault="00B11D73" w:rsidP="008E733E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  <w:r w:rsidRPr="002763C3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Datos</w:t>
            </w:r>
            <w:r w:rsidRPr="002763C3">
              <w:rPr>
                <w:rFonts w:ascii="Boo" w:hAnsi="Boo"/>
                <w:b/>
                <w:i/>
                <w:w w:val="85"/>
                <w:sz w:val="32"/>
                <w:szCs w:val="32"/>
              </w:rPr>
              <w:t>:</w:t>
            </w:r>
          </w:p>
          <w:p w:rsidR="00B11D73" w:rsidRPr="002763C3" w:rsidRDefault="00B11D73" w:rsidP="008E733E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i/>
                <w:w w:val="85"/>
                <w:sz w:val="40"/>
              </w:rPr>
            </w:pPr>
          </w:p>
          <w:p w:rsidR="00B11D73" w:rsidRPr="002763C3" w:rsidRDefault="00B11D73" w:rsidP="008E733E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</w:p>
        </w:tc>
        <w:tc>
          <w:tcPr>
            <w:tcW w:w="4819" w:type="dxa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73" w:rsidRPr="002763C3" w:rsidRDefault="00B11D73" w:rsidP="008E733E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  <w:r w:rsidRPr="002763C3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Dibujo</w:t>
            </w:r>
            <w:r w:rsidRPr="002763C3">
              <w:rPr>
                <w:rFonts w:ascii="Boo" w:hAnsi="Boo"/>
                <w:b/>
                <w:i/>
                <w:w w:val="85"/>
                <w:sz w:val="32"/>
                <w:szCs w:val="32"/>
              </w:rPr>
              <w:t>:</w:t>
            </w:r>
          </w:p>
        </w:tc>
      </w:tr>
      <w:tr w:rsidR="00B11D73" w:rsidRPr="002763C3" w:rsidTr="008E733E">
        <w:trPr>
          <w:trHeight w:hRule="exact" w:val="2339"/>
        </w:trPr>
        <w:tc>
          <w:tcPr>
            <w:tcW w:w="9638" w:type="dxa"/>
            <w:gridSpan w:val="2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73" w:rsidRPr="002763C3" w:rsidRDefault="00B11D73" w:rsidP="008E733E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  <w:r w:rsidRPr="002763C3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Operaciones y resultado:</w:t>
            </w:r>
          </w:p>
        </w:tc>
      </w:tr>
      <w:tr w:rsidR="00B11D73" w:rsidRPr="002763C3" w:rsidTr="008E733E">
        <w:trPr>
          <w:trHeight w:hRule="exact" w:val="1296"/>
        </w:trPr>
        <w:tc>
          <w:tcPr>
            <w:tcW w:w="9638" w:type="dxa"/>
            <w:gridSpan w:val="2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73" w:rsidRPr="002763C3" w:rsidRDefault="00B11D73" w:rsidP="008E733E">
            <w:pPr>
              <w:pStyle w:val="TableContents"/>
              <w:ind w:left="178" w:right="51"/>
              <w:rPr>
                <w:rFonts w:ascii="Boo" w:hAnsi="Boo"/>
                <w:b/>
              </w:rPr>
            </w:pPr>
            <w:r w:rsidRPr="002763C3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Solución:</w:t>
            </w:r>
          </w:p>
        </w:tc>
      </w:tr>
    </w:tbl>
    <w:p w:rsidR="00E20D52" w:rsidRDefault="00E20D52"/>
    <w:p w:rsidR="00E5750C" w:rsidRDefault="00E5750C"/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5750C" w:rsidRPr="002763C3" w:rsidTr="004A61FC">
        <w:trPr>
          <w:trHeight w:hRule="exact" w:val="1134"/>
        </w:trPr>
        <w:tc>
          <w:tcPr>
            <w:tcW w:w="9638" w:type="dxa"/>
            <w:gridSpan w:val="2"/>
            <w:tcBorders>
              <w:top w:val="single" w:sz="18" w:space="0" w:color="000099"/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3C3" w:rsidRPr="00A634D8" w:rsidRDefault="002763C3" w:rsidP="00A634D8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</w:pPr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lastRenderedPageBreak/>
              <w:t xml:space="preserve">En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una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campaña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recogida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alimentos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se </w:t>
            </w:r>
            <w:proofErr w:type="spellStart"/>
            <w:proofErr w:type="gram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han</w:t>
            </w:r>
            <w:proofErr w:type="spellEnd"/>
            <w:proofErr w:type="gram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conseguido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23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cajas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leche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y 15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cajas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zumo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. ¿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Cuántas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cajas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se </w:t>
            </w:r>
            <w:proofErr w:type="spellStart"/>
            <w:proofErr w:type="gram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han</w:t>
            </w:r>
            <w:proofErr w:type="spellEnd"/>
            <w:proofErr w:type="gram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conseguido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en total?</w:t>
            </w:r>
          </w:p>
          <w:p w:rsidR="00E5750C" w:rsidRPr="002763C3" w:rsidRDefault="00E5750C" w:rsidP="004A61FC">
            <w:pPr>
              <w:pStyle w:val="TableParagraph"/>
              <w:spacing w:before="46"/>
              <w:ind w:right="69" w:firstLine="374"/>
              <w:jc w:val="both"/>
              <w:rPr>
                <w:rFonts w:ascii="Boo" w:hAnsi="Boo"/>
                <w:b/>
              </w:rPr>
            </w:pPr>
          </w:p>
        </w:tc>
      </w:tr>
      <w:tr w:rsidR="00E5750C" w:rsidRPr="002763C3" w:rsidTr="004A61FC">
        <w:trPr>
          <w:trHeight w:hRule="exact" w:val="2197"/>
        </w:trPr>
        <w:tc>
          <w:tcPr>
            <w:tcW w:w="4819" w:type="dxa"/>
            <w:tcBorders>
              <w:left w:val="single" w:sz="18" w:space="0" w:color="000099"/>
              <w:bottom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50C" w:rsidRPr="002763C3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  <w:r w:rsidRPr="002763C3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Datos</w:t>
            </w:r>
            <w:r w:rsidRPr="002763C3">
              <w:rPr>
                <w:rFonts w:ascii="Boo" w:hAnsi="Boo"/>
                <w:b/>
                <w:i/>
                <w:w w:val="85"/>
                <w:sz w:val="32"/>
                <w:szCs w:val="32"/>
              </w:rPr>
              <w:t>:</w:t>
            </w:r>
          </w:p>
          <w:p w:rsidR="00E5750C" w:rsidRPr="002763C3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i/>
                <w:w w:val="85"/>
                <w:sz w:val="40"/>
              </w:rPr>
            </w:pPr>
          </w:p>
          <w:p w:rsidR="00E5750C" w:rsidRPr="002763C3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</w:p>
        </w:tc>
        <w:tc>
          <w:tcPr>
            <w:tcW w:w="4819" w:type="dxa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50C" w:rsidRPr="002763C3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  <w:r w:rsidRPr="002763C3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Dibujo</w:t>
            </w:r>
            <w:r w:rsidRPr="002763C3">
              <w:rPr>
                <w:rFonts w:ascii="Boo" w:hAnsi="Boo"/>
                <w:b/>
                <w:i/>
                <w:w w:val="85"/>
                <w:sz w:val="32"/>
                <w:szCs w:val="32"/>
              </w:rPr>
              <w:t>:</w:t>
            </w:r>
            <w:r w:rsidRPr="002763C3">
              <w:rPr>
                <w:rFonts w:ascii="Boo" w:hAnsi="Boo"/>
                <w:b/>
              </w:rPr>
              <w:t xml:space="preserve"> </w:t>
            </w:r>
          </w:p>
          <w:p w:rsidR="00E5750C" w:rsidRPr="002763C3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</w:p>
        </w:tc>
      </w:tr>
      <w:tr w:rsidR="00E5750C" w:rsidRPr="002763C3" w:rsidTr="004A61FC">
        <w:trPr>
          <w:trHeight w:hRule="exact" w:val="2338"/>
        </w:trPr>
        <w:tc>
          <w:tcPr>
            <w:tcW w:w="9638" w:type="dxa"/>
            <w:gridSpan w:val="2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50C" w:rsidRPr="002763C3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  <w:r w:rsidRPr="002763C3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Operaciones y resultado:</w:t>
            </w:r>
          </w:p>
        </w:tc>
      </w:tr>
      <w:tr w:rsidR="00E5750C" w:rsidRPr="002763C3" w:rsidTr="004A61FC">
        <w:trPr>
          <w:trHeight w:hRule="exact" w:val="1246"/>
        </w:trPr>
        <w:tc>
          <w:tcPr>
            <w:tcW w:w="9638" w:type="dxa"/>
            <w:gridSpan w:val="2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50C" w:rsidRPr="002763C3" w:rsidRDefault="00E5750C" w:rsidP="004A61FC">
            <w:pPr>
              <w:pStyle w:val="TableContents"/>
              <w:ind w:left="153" w:right="51"/>
              <w:rPr>
                <w:rFonts w:ascii="Boo" w:hAnsi="Boo"/>
                <w:b/>
              </w:rPr>
            </w:pPr>
            <w:r w:rsidRPr="002763C3">
              <w:rPr>
                <w:rFonts w:ascii="Boo" w:hAnsi="Boo"/>
                <w:b/>
                <w:w w:val="85"/>
                <w:sz w:val="32"/>
                <w:szCs w:val="32"/>
              </w:rPr>
              <w:t xml:space="preserve"> </w:t>
            </w:r>
            <w:r w:rsidRPr="002763C3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Solución:</w:t>
            </w:r>
          </w:p>
        </w:tc>
      </w:tr>
      <w:tr w:rsidR="00E5750C" w:rsidRPr="002763C3" w:rsidTr="004A61FC">
        <w:trPr>
          <w:trHeight w:hRule="exact" w:val="584"/>
        </w:trPr>
        <w:tc>
          <w:tcPr>
            <w:tcW w:w="96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50C" w:rsidRPr="002763C3" w:rsidRDefault="00E5750C" w:rsidP="004A61FC">
            <w:pPr>
              <w:pStyle w:val="TableContents"/>
              <w:rPr>
                <w:rFonts w:ascii="Boo" w:hAnsi="Boo"/>
                <w:b/>
              </w:rPr>
            </w:pPr>
          </w:p>
        </w:tc>
      </w:tr>
      <w:tr w:rsidR="00E5750C" w:rsidRPr="002763C3" w:rsidTr="004A61FC">
        <w:trPr>
          <w:trHeight w:hRule="exact" w:val="1322"/>
        </w:trPr>
        <w:tc>
          <w:tcPr>
            <w:tcW w:w="9638" w:type="dxa"/>
            <w:gridSpan w:val="2"/>
            <w:tcBorders>
              <w:top w:val="single" w:sz="18" w:space="0" w:color="000099"/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3C3" w:rsidRPr="00A634D8" w:rsidRDefault="002763C3" w:rsidP="00A634D8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</w:pPr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En la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pastelería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gram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del</w:t>
            </w:r>
            <w:proofErr w:type="gram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tío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Andrés se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hicieron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durante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r w:rsidR="0016332A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la </w:t>
            </w:r>
            <w:proofErr w:type="spellStart"/>
            <w:r w:rsidR="0016332A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semana</w:t>
            </w:r>
            <w:proofErr w:type="spellEnd"/>
            <w:r w:rsidR="0016332A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pasad</w:t>
            </w:r>
            <w:r w:rsidR="0016332A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a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12 </w:t>
            </w:r>
            <w:proofErr w:type="spellStart"/>
            <w:r w:rsidR="0016332A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tartas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nata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y 25 de chocolate. ¿De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qué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tipo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se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hicieron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más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? ¿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Cuánt</w:t>
            </w:r>
            <w:r w:rsidR="0016332A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a</w:t>
            </w:r>
            <w:bookmarkStart w:id="0" w:name="_GoBack"/>
            <w:bookmarkEnd w:id="0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s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se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hicieron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en total?</w:t>
            </w:r>
          </w:p>
          <w:p w:rsidR="00E5750C" w:rsidRPr="002763C3" w:rsidRDefault="00E5750C" w:rsidP="004A61FC">
            <w:pPr>
              <w:pStyle w:val="TableParagraph"/>
              <w:tabs>
                <w:tab w:val="left" w:pos="2789"/>
              </w:tabs>
              <w:spacing w:before="15"/>
              <w:ind w:right="4512"/>
              <w:rPr>
                <w:rFonts w:ascii="Boo" w:hAnsi="Boo"/>
                <w:b/>
                <w:i/>
                <w:w w:val="85"/>
                <w:sz w:val="32"/>
                <w:szCs w:val="32"/>
              </w:rPr>
            </w:pPr>
          </w:p>
        </w:tc>
      </w:tr>
      <w:tr w:rsidR="00E5750C" w:rsidRPr="002763C3" w:rsidTr="004A61FC">
        <w:trPr>
          <w:trHeight w:hRule="exact" w:val="2136"/>
        </w:trPr>
        <w:tc>
          <w:tcPr>
            <w:tcW w:w="4819" w:type="dxa"/>
            <w:tcBorders>
              <w:left w:val="single" w:sz="18" w:space="0" w:color="000099"/>
              <w:bottom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50C" w:rsidRPr="002763C3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  <w:r w:rsidRPr="002763C3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Datos</w:t>
            </w:r>
            <w:r w:rsidRPr="002763C3">
              <w:rPr>
                <w:rFonts w:ascii="Boo" w:hAnsi="Boo"/>
                <w:b/>
                <w:i/>
                <w:w w:val="85"/>
                <w:sz w:val="32"/>
                <w:szCs w:val="32"/>
              </w:rPr>
              <w:t>:</w:t>
            </w:r>
          </w:p>
          <w:p w:rsidR="00E5750C" w:rsidRPr="002763C3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i/>
                <w:w w:val="85"/>
                <w:sz w:val="40"/>
              </w:rPr>
            </w:pPr>
          </w:p>
          <w:p w:rsidR="00E5750C" w:rsidRPr="002763C3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</w:p>
        </w:tc>
        <w:tc>
          <w:tcPr>
            <w:tcW w:w="4819" w:type="dxa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50C" w:rsidRPr="002763C3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  <w:r w:rsidRPr="002763C3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Dibujo</w:t>
            </w:r>
            <w:r w:rsidRPr="002763C3">
              <w:rPr>
                <w:rFonts w:ascii="Boo" w:hAnsi="Boo"/>
                <w:b/>
                <w:i/>
                <w:w w:val="85"/>
                <w:sz w:val="32"/>
                <w:szCs w:val="32"/>
              </w:rPr>
              <w:t>:</w:t>
            </w:r>
          </w:p>
        </w:tc>
      </w:tr>
      <w:tr w:rsidR="00E5750C" w:rsidRPr="002763C3" w:rsidTr="004A61FC">
        <w:trPr>
          <w:trHeight w:hRule="exact" w:val="2339"/>
        </w:trPr>
        <w:tc>
          <w:tcPr>
            <w:tcW w:w="9638" w:type="dxa"/>
            <w:gridSpan w:val="2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50C" w:rsidRPr="002763C3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  <w:r w:rsidRPr="002763C3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Operaciones y resultado:</w:t>
            </w:r>
          </w:p>
        </w:tc>
      </w:tr>
      <w:tr w:rsidR="00E5750C" w:rsidRPr="002763C3" w:rsidTr="004A61FC">
        <w:trPr>
          <w:trHeight w:hRule="exact" w:val="1296"/>
        </w:trPr>
        <w:tc>
          <w:tcPr>
            <w:tcW w:w="9638" w:type="dxa"/>
            <w:gridSpan w:val="2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50C" w:rsidRPr="002763C3" w:rsidRDefault="00E5750C" w:rsidP="004A61FC">
            <w:pPr>
              <w:pStyle w:val="TableContents"/>
              <w:ind w:left="178" w:right="51"/>
              <w:rPr>
                <w:rFonts w:ascii="Boo" w:hAnsi="Boo"/>
                <w:b/>
              </w:rPr>
            </w:pPr>
            <w:r w:rsidRPr="002763C3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Solución:</w:t>
            </w:r>
          </w:p>
        </w:tc>
      </w:tr>
    </w:tbl>
    <w:p w:rsidR="00E5750C" w:rsidRDefault="00E5750C"/>
    <w:p w:rsidR="00E5750C" w:rsidRDefault="00E5750C"/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5750C" w:rsidRPr="00A634D8" w:rsidTr="004A61FC">
        <w:trPr>
          <w:trHeight w:hRule="exact" w:val="1134"/>
        </w:trPr>
        <w:tc>
          <w:tcPr>
            <w:tcW w:w="9638" w:type="dxa"/>
            <w:gridSpan w:val="2"/>
            <w:tcBorders>
              <w:top w:val="single" w:sz="18" w:space="0" w:color="000099"/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3C3" w:rsidRPr="00A634D8" w:rsidRDefault="002763C3" w:rsidP="00A634D8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</w:pPr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lastRenderedPageBreak/>
              <w:t xml:space="preserve">En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una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valla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hay 4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tablas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rojas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y 5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tablas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verdes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. ¿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Cuántas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tablas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rojas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y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verdes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hay en total?</w:t>
            </w:r>
          </w:p>
          <w:p w:rsidR="00E5750C" w:rsidRPr="00A634D8" w:rsidRDefault="00E5750C" w:rsidP="004A61FC">
            <w:pPr>
              <w:pStyle w:val="TableParagraph"/>
              <w:spacing w:before="46"/>
              <w:ind w:right="69" w:firstLine="374"/>
              <w:jc w:val="both"/>
              <w:rPr>
                <w:rFonts w:ascii="Boo" w:hAnsi="Boo"/>
                <w:b/>
              </w:rPr>
            </w:pPr>
          </w:p>
        </w:tc>
      </w:tr>
      <w:tr w:rsidR="00E5750C" w:rsidRPr="00A634D8" w:rsidTr="004A61FC">
        <w:trPr>
          <w:trHeight w:hRule="exact" w:val="2197"/>
        </w:trPr>
        <w:tc>
          <w:tcPr>
            <w:tcW w:w="4819" w:type="dxa"/>
            <w:tcBorders>
              <w:left w:val="single" w:sz="18" w:space="0" w:color="000099"/>
              <w:bottom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50C" w:rsidRPr="00A634D8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  <w:r w:rsidRPr="00A634D8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Datos</w:t>
            </w:r>
            <w:r w:rsidRPr="00A634D8">
              <w:rPr>
                <w:rFonts w:ascii="Boo" w:hAnsi="Boo"/>
                <w:b/>
                <w:i/>
                <w:w w:val="85"/>
                <w:sz w:val="32"/>
                <w:szCs w:val="32"/>
              </w:rPr>
              <w:t>:</w:t>
            </w:r>
          </w:p>
          <w:p w:rsidR="00E5750C" w:rsidRPr="00A634D8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i/>
                <w:w w:val="85"/>
                <w:sz w:val="40"/>
              </w:rPr>
            </w:pPr>
          </w:p>
          <w:p w:rsidR="00E5750C" w:rsidRPr="00A634D8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</w:p>
        </w:tc>
        <w:tc>
          <w:tcPr>
            <w:tcW w:w="4819" w:type="dxa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50C" w:rsidRPr="00A634D8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  <w:r w:rsidRPr="00A634D8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Dibujo</w:t>
            </w:r>
            <w:r w:rsidRPr="00A634D8">
              <w:rPr>
                <w:rFonts w:ascii="Boo" w:hAnsi="Boo"/>
                <w:b/>
                <w:i/>
                <w:w w:val="85"/>
                <w:sz w:val="32"/>
                <w:szCs w:val="32"/>
              </w:rPr>
              <w:t>:</w:t>
            </w:r>
            <w:r w:rsidRPr="00A634D8">
              <w:rPr>
                <w:rFonts w:ascii="Boo" w:hAnsi="Boo"/>
                <w:b/>
              </w:rPr>
              <w:t xml:space="preserve"> </w:t>
            </w:r>
          </w:p>
          <w:p w:rsidR="00E5750C" w:rsidRPr="00A634D8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</w:p>
        </w:tc>
      </w:tr>
      <w:tr w:rsidR="00E5750C" w:rsidRPr="00A634D8" w:rsidTr="004A61FC">
        <w:trPr>
          <w:trHeight w:hRule="exact" w:val="2338"/>
        </w:trPr>
        <w:tc>
          <w:tcPr>
            <w:tcW w:w="9638" w:type="dxa"/>
            <w:gridSpan w:val="2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50C" w:rsidRPr="00A634D8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  <w:r w:rsidRPr="00A634D8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Operaciones y resultado:</w:t>
            </w:r>
          </w:p>
        </w:tc>
      </w:tr>
      <w:tr w:rsidR="00E5750C" w:rsidRPr="00A634D8" w:rsidTr="004A61FC">
        <w:trPr>
          <w:trHeight w:hRule="exact" w:val="1246"/>
        </w:trPr>
        <w:tc>
          <w:tcPr>
            <w:tcW w:w="9638" w:type="dxa"/>
            <w:gridSpan w:val="2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50C" w:rsidRPr="00A634D8" w:rsidRDefault="00E5750C" w:rsidP="004A61FC">
            <w:pPr>
              <w:pStyle w:val="TableContents"/>
              <w:ind w:left="153" w:right="51"/>
              <w:rPr>
                <w:rFonts w:ascii="Boo" w:hAnsi="Boo"/>
                <w:b/>
              </w:rPr>
            </w:pPr>
            <w:r w:rsidRPr="00A634D8">
              <w:rPr>
                <w:rFonts w:ascii="Boo" w:hAnsi="Boo"/>
                <w:b/>
                <w:w w:val="85"/>
                <w:sz w:val="32"/>
                <w:szCs w:val="32"/>
              </w:rPr>
              <w:t xml:space="preserve"> </w:t>
            </w:r>
            <w:r w:rsidRPr="00A634D8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Solución:</w:t>
            </w:r>
          </w:p>
        </w:tc>
      </w:tr>
      <w:tr w:rsidR="00E5750C" w:rsidRPr="00A634D8" w:rsidTr="004A61FC">
        <w:trPr>
          <w:trHeight w:hRule="exact" w:val="584"/>
        </w:trPr>
        <w:tc>
          <w:tcPr>
            <w:tcW w:w="96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50C" w:rsidRPr="00A634D8" w:rsidRDefault="00E5750C" w:rsidP="004A61FC">
            <w:pPr>
              <w:pStyle w:val="TableContents"/>
              <w:rPr>
                <w:rFonts w:ascii="Boo" w:hAnsi="Boo"/>
                <w:b/>
              </w:rPr>
            </w:pPr>
          </w:p>
        </w:tc>
      </w:tr>
      <w:tr w:rsidR="00E5750C" w:rsidRPr="00A634D8" w:rsidTr="004A61FC">
        <w:trPr>
          <w:trHeight w:hRule="exact" w:val="1322"/>
        </w:trPr>
        <w:tc>
          <w:tcPr>
            <w:tcW w:w="9638" w:type="dxa"/>
            <w:gridSpan w:val="2"/>
            <w:tcBorders>
              <w:top w:val="single" w:sz="18" w:space="0" w:color="000099"/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3C3" w:rsidRPr="00A634D8" w:rsidRDefault="002763C3" w:rsidP="00A634D8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</w:pPr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Pablo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tiene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8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películas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aventuras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y 9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películas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dibujos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animados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. ¿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Cuántas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películas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tiene</w:t>
            </w:r>
            <w:proofErr w:type="spellEnd"/>
            <w:r w:rsidRPr="00A634D8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Pablo?</w:t>
            </w:r>
          </w:p>
          <w:p w:rsidR="00E5750C" w:rsidRPr="00A634D8" w:rsidRDefault="00E5750C" w:rsidP="004A61FC">
            <w:pPr>
              <w:pStyle w:val="TableParagraph"/>
              <w:tabs>
                <w:tab w:val="left" w:pos="2789"/>
              </w:tabs>
              <w:spacing w:before="15"/>
              <w:ind w:right="4512"/>
              <w:rPr>
                <w:rFonts w:ascii="Boo" w:hAnsi="Boo"/>
                <w:b/>
                <w:i/>
                <w:w w:val="85"/>
                <w:sz w:val="32"/>
                <w:szCs w:val="32"/>
              </w:rPr>
            </w:pPr>
          </w:p>
        </w:tc>
      </w:tr>
      <w:tr w:rsidR="00E5750C" w:rsidRPr="00A634D8" w:rsidTr="004A61FC">
        <w:trPr>
          <w:trHeight w:hRule="exact" w:val="2136"/>
        </w:trPr>
        <w:tc>
          <w:tcPr>
            <w:tcW w:w="4819" w:type="dxa"/>
            <w:tcBorders>
              <w:left w:val="single" w:sz="18" w:space="0" w:color="000099"/>
              <w:bottom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50C" w:rsidRPr="00A634D8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  <w:r w:rsidRPr="00A634D8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Datos</w:t>
            </w:r>
            <w:r w:rsidRPr="00A634D8">
              <w:rPr>
                <w:rFonts w:ascii="Boo" w:hAnsi="Boo"/>
                <w:b/>
                <w:i/>
                <w:w w:val="85"/>
                <w:sz w:val="32"/>
                <w:szCs w:val="32"/>
              </w:rPr>
              <w:t>:</w:t>
            </w:r>
          </w:p>
          <w:p w:rsidR="00E5750C" w:rsidRPr="00A634D8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i/>
                <w:w w:val="85"/>
                <w:sz w:val="40"/>
              </w:rPr>
            </w:pPr>
          </w:p>
          <w:p w:rsidR="00E5750C" w:rsidRPr="00A634D8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</w:p>
        </w:tc>
        <w:tc>
          <w:tcPr>
            <w:tcW w:w="4819" w:type="dxa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50C" w:rsidRPr="00A634D8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  <w:r w:rsidRPr="00A634D8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Dibujo</w:t>
            </w:r>
            <w:r w:rsidRPr="00A634D8">
              <w:rPr>
                <w:rFonts w:ascii="Boo" w:hAnsi="Boo"/>
                <w:b/>
                <w:i/>
                <w:w w:val="85"/>
                <w:sz w:val="32"/>
                <w:szCs w:val="32"/>
              </w:rPr>
              <w:t>:</w:t>
            </w:r>
          </w:p>
        </w:tc>
      </w:tr>
      <w:tr w:rsidR="00E5750C" w:rsidRPr="00A634D8" w:rsidTr="004A61FC">
        <w:trPr>
          <w:trHeight w:hRule="exact" w:val="2339"/>
        </w:trPr>
        <w:tc>
          <w:tcPr>
            <w:tcW w:w="9638" w:type="dxa"/>
            <w:gridSpan w:val="2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50C" w:rsidRPr="00A634D8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  <w:r w:rsidRPr="00A634D8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Operaciones y resultado:</w:t>
            </w:r>
          </w:p>
        </w:tc>
      </w:tr>
      <w:tr w:rsidR="00E5750C" w:rsidRPr="00A634D8" w:rsidTr="004A61FC">
        <w:trPr>
          <w:trHeight w:hRule="exact" w:val="1296"/>
        </w:trPr>
        <w:tc>
          <w:tcPr>
            <w:tcW w:w="9638" w:type="dxa"/>
            <w:gridSpan w:val="2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50C" w:rsidRPr="00A634D8" w:rsidRDefault="00E5750C" w:rsidP="004A61FC">
            <w:pPr>
              <w:pStyle w:val="TableContents"/>
              <w:ind w:left="178" w:right="51"/>
              <w:rPr>
                <w:rFonts w:ascii="Boo" w:hAnsi="Boo"/>
                <w:b/>
              </w:rPr>
            </w:pPr>
            <w:r w:rsidRPr="00A634D8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Solución:</w:t>
            </w:r>
          </w:p>
        </w:tc>
      </w:tr>
    </w:tbl>
    <w:p w:rsidR="00E5750C" w:rsidRDefault="00E5750C"/>
    <w:p w:rsidR="00E5750C" w:rsidRDefault="00E5750C"/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5750C" w:rsidRPr="00A634D8" w:rsidTr="004A61FC">
        <w:trPr>
          <w:trHeight w:hRule="exact" w:val="1134"/>
        </w:trPr>
        <w:tc>
          <w:tcPr>
            <w:tcW w:w="9638" w:type="dxa"/>
            <w:gridSpan w:val="2"/>
            <w:tcBorders>
              <w:top w:val="single" w:sz="18" w:space="0" w:color="000099"/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3C3" w:rsidRPr="001A1E5C" w:rsidRDefault="002763C3" w:rsidP="001A1E5C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</w:pPr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lastRenderedPageBreak/>
              <w:t xml:space="preserve">En </w:t>
            </w:r>
            <w:proofErr w:type="gramStart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un</w:t>
            </w:r>
            <w:proofErr w:type="gramEnd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rebaño</w:t>
            </w:r>
            <w:proofErr w:type="spellEnd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hay 11 </w:t>
            </w:r>
            <w:proofErr w:type="spellStart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ovejas</w:t>
            </w:r>
            <w:proofErr w:type="spellEnd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y </w:t>
            </w:r>
            <w:proofErr w:type="spellStart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nacieron</w:t>
            </w:r>
            <w:proofErr w:type="spellEnd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8 </w:t>
            </w:r>
            <w:proofErr w:type="spellStart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corderitos</w:t>
            </w:r>
            <w:proofErr w:type="spellEnd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. ¿</w:t>
            </w:r>
            <w:proofErr w:type="spellStart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Cuántos</w:t>
            </w:r>
            <w:proofErr w:type="spellEnd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animales</w:t>
            </w:r>
            <w:proofErr w:type="spellEnd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hay </w:t>
            </w:r>
            <w:proofErr w:type="spellStart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ahora</w:t>
            </w:r>
            <w:proofErr w:type="spellEnd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en el </w:t>
            </w:r>
            <w:proofErr w:type="spellStart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rebaño</w:t>
            </w:r>
            <w:proofErr w:type="spellEnd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?</w:t>
            </w:r>
          </w:p>
          <w:p w:rsidR="00E5750C" w:rsidRPr="00A634D8" w:rsidRDefault="00E5750C" w:rsidP="002763C3">
            <w:pPr>
              <w:widowControl/>
              <w:suppressAutoHyphens w:val="0"/>
              <w:autoSpaceDN/>
              <w:spacing w:before="100" w:beforeAutospacing="1" w:after="100" w:afterAutospacing="1"/>
              <w:ind w:left="720"/>
              <w:textAlignment w:val="auto"/>
              <w:rPr>
                <w:rFonts w:ascii="Boo" w:hAnsi="Boo"/>
                <w:b/>
              </w:rPr>
            </w:pPr>
          </w:p>
        </w:tc>
      </w:tr>
      <w:tr w:rsidR="00E5750C" w:rsidRPr="00A634D8" w:rsidTr="004A61FC">
        <w:trPr>
          <w:trHeight w:hRule="exact" w:val="2197"/>
        </w:trPr>
        <w:tc>
          <w:tcPr>
            <w:tcW w:w="4819" w:type="dxa"/>
            <w:tcBorders>
              <w:left w:val="single" w:sz="18" w:space="0" w:color="000099"/>
              <w:bottom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50C" w:rsidRPr="00A634D8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  <w:r w:rsidRPr="00A634D8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Datos</w:t>
            </w:r>
            <w:r w:rsidRPr="00A634D8">
              <w:rPr>
                <w:rFonts w:ascii="Boo" w:hAnsi="Boo"/>
                <w:b/>
                <w:i/>
                <w:w w:val="85"/>
                <w:sz w:val="32"/>
                <w:szCs w:val="32"/>
              </w:rPr>
              <w:t>:</w:t>
            </w:r>
          </w:p>
          <w:p w:rsidR="00E5750C" w:rsidRPr="00A634D8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i/>
                <w:w w:val="85"/>
                <w:sz w:val="40"/>
              </w:rPr>
            </w:pPr>
          </w:p>
          <w:p w:rsidR="00E5750C" w:rsidRPr="00A634D8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</w:p>
        </w:tc>
        <w:tc>
          <w:tcPr>
            <w:tcW w:w="4819" w:type="dxa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50C" w:rsidRPr="00A634D8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  <w:r w:rsidRPr="00A634D8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Dibujo</w:t>
            </w:r>
            <w:r w:rsidRPr="00A634D8">
              <w:rPr>
                <w:rFonts w:ascii="Boo" w:hAnsi="Boo"/>
                <w:b/>
                <w:i/>
                <w:w w:val="85"/>
                <w:sz w:val="32"/>
                <w:szCs w:val="32"/>
              </w:rPr>
              <w:t>:</w:t>
            </w:r>
            <w:r w:rsidRPr="00A634D8">
              <w:rPr>
                <w:rFonts w:ascii="Boo" w:hAnsi="Boo"/>
                <w:b/>
              </w:rPr>
              <w:t xml:space="preserve"> </w:t>
            </w:r>
          </w:p>
          <w:p w:rsidR="00E5750C" w:rsidRPr="00A634D8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</w:p>
        </w:tc>
      </w:tr>
      <w:tr w:rsidR="00E5750C" w:rsidRPr="00A634D8" w:rsidTr="004A61FC">
        <w:trPr>
          <w:trHeight w:hRule="exact" w:val="2338"/>
        </w:trPr>
        <w:tc>
          <w:tcPr>
            <w:tcW w:w="9638" w:type="dxa"/>
            <w:gridSpan w:val="2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50C" w:rsidRPr="00A634D8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  <w:r w:rsidRPr="00A634D8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Operaciones y resultado:</w:t>
            </w:r>
          </w:p>
        </w:tc>
      </w:tr>
      <w:tr w:rsidR="00E5750C" w:rsidRPr="00A634D8" w:rsidTr="004A61FC">
        <w:trPr>
          <w:trHeight w:hRule="exact" w:val="1246"/>
        </w:trPr>
        <w:tc>
          <w:tcPr>
            <w:tcW w:w="9638" w:type="dxa"/>
            <w:gridSpan w:val="2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50C" w:rsidRPr="00A634D8" w:rsidRDefault="00E5750C" w:rsidP="004A61FC">
            <w:pPr>
              <w:pStyle w:val="TableContents"/>
              <w:ind w:left="153" w:right="51"/>
              <w:rPr>
                <w:rFonts w:ascii="Boo" w:hAnsi="Boo"/>
                <w:b/>
              </w:rPr>
            </w:pPr>
            <w:r w:rsidRPr="00A634D8">
              <w:rPr>
                <w:rFonts w:ascii="Boo" w:hAnsi="Boo"/>
                <w:b/>
                <w:w w:val="85"/>
                <w:sz w:val="32"/>
                <w:szCs w:val="32"/>
              </w:rPr>
              <w:t xml:space="preserve"> </w:t>
            </w:r>
            <w:r w:rsidRPr="00A634D8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Solución:</w:t>
            </w:r>
          </w:p>
        </w:tc>
      </w:tr>
      <w:tr w:rsidR="00E5750C" w:rsidRPr="00A634D8" w:rsidTr="004A61FC">
        <w:trPr>
          <w:trHeight w:hRule="exact" w:val="584"/>
        </w:trPr>
        <w:tc>
          <w:tcPr>
            <w:tcW w:w="96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50C" w:rsidRPr="00A634D8" w:rsidRDefault="00E5750C" w:rsidP="004A61FC">
            <w:pPr>
              <w:pStyle w:val="TableContents"/>
              <w:rPr>
                <w:rFonts w:ascii="Boo" w:hAnsi="Boo"/>
                <w:b/>
              </w:rPr>
            </w:pPr>
          </w:p>
        </w:tc>
      </w:tr>
      <w:tr w:rsidR="00E5750C" w:rsidRPr="00A634D8" w:rsidTr="004A61FC">
        <w:trPr>
          <w:trHeight w:hRule="exact" w:val="1322"/>
        </w:trPr>
        <w:tc>
          <w:tcPr>
            <w:tcW w:w="9638" w:type="dxa"/>
            <w:gridSpan w:val="2"/>
            <w:tcBorders>
              <w:top w:val="single" w:sz="18" w:space="0" w:color="000099"/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3C3" w:rsidRPr="001A1E5C" w:rsidRDefault="002763C3" w:rsidP="001A1E5C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</w:pPr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Lorenzo </w:t>
            </w:r>
            <w:proofErr w:type="spellStart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tiene</w:t>
            </w:r>
            <w:proofErr w:type="spellEnd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r w:rsidR="006B0A5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5</w:t>
            </w:r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años</w:t>
            </w:r>
            <w:proofErr w:type="spellEnd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su</w:t>
            </w:r>
            <w:proofErr w:type="spellEnd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madre</w:t>
            </w:r>
            <w:proofErr w:type="spellEnd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tiene</w:t>
            </w:r>
            <w:proofErr w:type="spellEnd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3</w:t>
            </w:r>
            <w:r w:rsidR="006B0A5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2</w:t>
            </w:r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años</w:t>
            </w:r>
            <w:proofErr w:type="spellEnd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y </w:t>
            </w:r>
            <w:proofErr w:type="spellStart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su</w:t>
            </w:r>
            <w:proofErr w:type="spellEnd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padre 3</w:t>
            </w:r>
            <w:r w:rsidR="006B0A5B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3</w:t>
            </w:r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años</w:t>
            </w:r>
            <w:proofErr w:type="spellEnd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. ¿</w:t>
            </w:r>
            <w:proofErr w:type="spellStart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Cuántos</w:t>
            </w:r>
            <w:proofErr w:type="spellEnd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años</w:t>
            </w:r>
            <w:proofErr w:type="spellEnd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suman</w:t>
            </w:r>
            <w:proofErr w:type="spellEnd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 xml:space="preserve"> entre los </w:t>
            </w:r>
            <w:proofErr w:type="spellStart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tres</w:t>
            </w:r>
            <w:proofErr w:type="spellEnd"/>
            <w:r w:rsidRPr="001A1E5C">
              <w:rPr>
                <w:rFonts w:ascii="Boo" w:eastAsia="Times New Roman" w:hAnsi="Boo" w:cs="Times New Roman"/>
                <w:b/>
                <w:sz w:val="24"/>
                <w:szCs w:val="24"/>
                <w:lang w:eastAsia="es-ES"/>
              </w:rPr>
              <w:t>?</w:t>
            </w:r>
          </w:p>
          <w:p w:rsidR="00E5750C" w:rsidRPr="00A634D8" w:rsidRDefault="00E5750C" w:rsidP="004A61FC">
            <w:pPr>
              <w:pStyle w:val="TableParagraph"/>
              <w:tabs>
                <w:tab w:val="left" w:pos="2789"/>
              </w:tabs>
              <w:spacing w:before="15"/>
              <w:ind w:right="4512"/>
              <w:rPr>
                <w:rFonts w:ascii="Boo" w:hAnsi="Boo"/>
                <w:b/>
                <w:i/>
                <w:w w:val="85"/>
                <w:sz w:val="32"/>
                <w:szCs w:val="32"/>
              </w:rPr>
            </w:pPr>
          </w:p>
        </w:tc>
      </w:tr>
      <w:tr w:rsidR="00E5750C" w:rsidRPr="00A634D8" w:rsidTr="004A61FC">
        <w:trPr>
          <w:trHeight w:hRule="exact" w:val="2136"/>
        </w:trPr>
        <w:tc>
          <w:tcPr>
            <w:tcW w:w="4819" w:type="dxa"/>
            <w:tcBorders>
              <w:left w:val="single" w:sz="18" w:space="0" w:color="000099"/>
              <w:bottom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50C" w:rsidRPr="00A634D8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  <w:r w:rsidRPr="00A634D8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Datos</w:t>
            </w:r>
            <w:r w:rsidRPr="00A634D8">
              <w:rPr>
                <w:rFonts w:ascii="Boo" w:hAnsi="Boo"/>
                <w:b/>
                <w:i/>
                <w:w w:val="85"/>
                <w:sz w:val="32"/>
                <w:szCs w:val="32"/>
              </w:rPr>
              <w:t>:</w:t>
            </w:r>
          </w:p>
          <w:p w:rsidR="00E5750C" w:rsidRPr="00A634D8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  <w:i/>
                <w:w w:val="85"/>
                <w:sz w:val="40"/>
              </w:rPr>
            </w:pPr>
          </w:p>
          <w:p w:rsidR="00E5750C" w:rsidRPr="00A634D8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</w:p>
        </w:tc>
        <w:tc>
          <w:tcPr>
            <w:tcW w:w="4819" w:type="dxa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50C" w:rsidRPr="00A634D8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  <w:r w:rsidRPr="00A634D8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Dibujo</w:t>
            </w:r>
            <w:r w:rsidRPr="00A634D8">
              <w:rPr>
                <w:rFonts w:ascii="Boo" w:hAnsi="Boo"/>
                <w:b/>
                <w:i/>
                <w:w w:val="85"/>
                <w:sz w:val="32"/>
                <w:szCs w:val="32"/>
              </w:rPr>
              <w:t>:</w:t>
            </w:r>
          </w:p>
        </w:tc>
      </w:tr>
      <w:tr w:rsidR="00E5750C" w:rsidRPr="00A634D8" w:rsidTr="004A61FC">
        <w:trPr>
          <w:trHeight w:hRule="exact" w:val="2339"/>
        </w:trPr>
        <w:tc>
          <w:tcPr>
            <w:tcW w:w="9638" w:type="dxa"/>
            <w:gridSpan w:val="2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50C" w:rsidRPr="00A634D8" w:rsidRDefault="00E5750C" w:rsidP="004A61FC">
            <w:pPr>
              <w:pStyle w:val="TableParagraph"/>
              <w:tabs>
                <w:tab w:val="left" w:pos="2789"/>
              </w:tabs>
              <w:jc w:val="both"/>
              <w:rPr>
                <w:rFonts w:ascii="Boo" w:hAnsi="Boo"/>
                <w:b/>
              </w:rPr>
            </w:pPr>
            <w:r w:rsidRPr="00A634D8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Operaciones y resultado:</w:t>
            </w:r>
          </w:p>
        </w:tc>
      </w:tr>
      <w:tr w:rsidR="00E5750C" w:rsidRPr="00A634D8" w:rsidTr="004A61FC">
        <w:trPr>
          <w:trHeight w:hRule="exact" w:val="1296"/>
        </w:trPr>
        <w:tc>
          <w:tcPr>
            <w:tcW w:w="9638" w:type="dxa"/>
            <w:gridSpan w:val="2"/>
            <w:tcBorders>
              <w:left w:val="single" w:sz="18" w:space="0" w:color="000099"/>
              <w:bottom w:val="single" w:sz="18" w:space="0" w:color="000099"/>
              <w:right w:val="single" w:sz="18" w:space="0" w:color="0000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50C" w:rsidRPr="00A634D8" w:rsidRDefault="00E5750C" w:rsidP="004A61FC">
            <w:pPr>
              <w:pStyle w:val="TableContents"/>
              <w:ind w:left="178" w:right="51"/>
              <w:rPr>
                <w:rFonts w:ascii="Boo" w:hAnsi="Boo"/>
                <w:b/>
              </w:rPr>
            </w:pPr>
            <w:r w:rsidRPr="00A634D8">
              <w:rPr>
                <w:rFonts w:ascii="Boo" w:hAnsi="Boo"/>
                <w:b/>
                <w:i/>
                <w:w w:val="85"/>
                <w:sz w:val="32"/>
                <w:szCs w:val="32"/>
                <w:u w:val="single"/>
              </w:rPr>
              <w:t>Solución:</w:t>
            </w:r>
          </w:p>
        </w:tc>
      </w:tr>
    </w:tbl>
    <w:p w:rsidR="00E5750C" w:rsidRDefault="00E5750C"/>
    <w:sectPr w:rsidR="00E5750C" w:rsidSect="00B11D73">
      <w:pgSz w:w="11906" w:h="16838"/>
      <w:pgMar w:top="567" w:right="136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37F"/>
    <w:multiLevelType w:val="multilevel"/>
    <w:tmpl w:val="31FA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D16D0"/>
    <w:multiLevelType w:val="multilevel"/>
    <w:tmpl w:val="31FA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9131E"/>
    <w:multiLevelType w:val="multilevel"/>
    <w:tmpl w:val="31FA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876F5"/>
    <w:multiLevelType w:val="multilevel"/>
    <w:tmpl w:val="31FA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B5D35"/>
    <w:multiLevelType w:val="multilevel"/>
    <w:tmpl w:val="31FA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D2EA2"/>
    <w:multiLevelType w:val="multilevel"/>
    <w:tmpl w:val="31FA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927C6"/>
    <w:multiLevelType w:val="multilevel"/>
    <w:tmpl w:val="31FA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F01A1"/>
    <w:multiLevelType w:val="multilevel"/>
    <w:tmpl w:val="31FA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531B4"/>
    <w:multiLevelType w:val="multilevel"/>
    <w:tmpl w:val="31FA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5124F2"/>
    <w:multiLevelType w:val="multilevel"/>
    <w:tmpl w:val="31FA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73"/>
    <w:rsid w:val="0016332A"/>
    <w:rsid w:val="001A1E5C"/>
    <w:rsid w:val="002763C3"/>
    <w:rsid w:val="005E58A9"/>
    <w:rsid w:val="006B0A5B"/>
    <w:rsid w:val="009D37ED"/>
    <w:rsid w:val="00A634D8"/>
    <w:rsid w:val="00B11D73"/>
    <w:rsid w:val="00E20D52"/>
    <w:rsid w:val="00E5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1D7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B11D73"/>
    <w:pPr>
      <w:widowControl/>
      <w:ind w:left="111"/>
    </w:pPr>
    <w:rPr>
      <w:rFonts w:ascii="Arial" w:eastAsia="Arial" w:hAnsi="Arial" w:cs="Arial"/>
      <w:lang w:val="es-ES" w:eastAsia="es-ES" w:bidi="es-ES"/>
    </w:rPr>
  </w:style>
  <w:style w:type="paragraph" w:customStyle="1" w:styleId="TableContents">
    <w:name w:val="Table Contents"/>
    <w:basedOn w:val="Normal"/>
    <w:rsid w:val="00B11D73"/>
    <w:pPr>
      <w:widowControl/>
      <w:suppressLineNumbers/>
    </w:pPr>
    <w:rPr>
      <w:rFonts w:ascii="Arial" w:eastAsia="Arial" w:hAnsi="Arial" w:cs="Arial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A63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1D7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B11D73"/>
    <w:pPr>
      <w:widowControl/>
      <w:ind w:left="111"/>
    </w:pPr>
    <w:rPr>
      <w:rFonts w:ascii="Arial" w:eastAsia="Arial" w:hAnsi="Arial" w:cs="Arial"/>
      <w:lang w:val="es-ES" w:eastAsia="es-ES" w:bidi="es-ES"/>
    </w:rPr>
  </w:style>
  <w:style w:type="paragraph" w:customStyle="1" w:styleId="TableContents">
    <w:name w:val="Table Contents"/>
    <w:basedOn w:val="Normal"/>
    <w:rsid w:val="00B11D73"/>
    <w:pPr>
      <w:widowControl/>
      <w:suppressLineNumbers/>
    </w:pPr>
    <w:rPr>
      <w:rFonts w:ascii="Arial" w:eastAsia="Arial" w:hAnsi="Arial" w:cs="Arial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A6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</dc:creator>
  <cp:lastModifiedBy>paqui</cp:lastModifiedBy>
  <cp:revision>10</cp:revision>
  <dcterms:created xsi:type="dcterms:W3CDTF">2019-10-13T19:01:00Z</dcterms:created>
  <dcterms:modified xsi:type="dcterms:W3CDTF">2019-10-13T20:29:00Z</dcterms:modified>
</cp:coreProperties>
</file>